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 w:rsidRPr="008D5372">
        <w:rPr>
          <w:b/>
          <w:i/>
          <w:sz w:val="72"/>
          <w:szCs w:val="72"/>
        </w:rPr>
        <w:t>Obecní úřad v Řepči</w:t>
      </w:r>
    </w:p>
    <w:p w:rsid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 w:rsidRPr="008D5372">
        <w:rPr>
          <w:b/>
          <w:i/>
          <w:sz w:val="48"/>
          <w:szCs w:val="48"/>
        </w:rPr>
        <w:t>Oznamuje všem občanům</w:t>
      </w:r>
    </w:p>
    <w:p w:rsidR="00AE4CC3" w:rsidRDefault="00AE4CC3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že</w:t>
      </w:r>
    </w:p>
    <w:p w:rsidR="00AE4CC3" w:rsidRDefault="00AE4CC3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</w:p>
    <w:p w:rsidR="00AE4CC3" w:rsidRPr="008D5372" w:rsidRDefault="00AE4CC3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</w:p>
    <w:p w:rsidR="00832207" w:rsidRPr="00AE4CC3" w:rsidRDefault="00657321" w:rsidP="00AE4CC3">
      <w:pPr>
        <w:pStyle w:val="Standard"/>
        <w:spacing w:after="0" w:line="240" w:lineRule="auto"/>
        <w:jc w:val="center"/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 xml:space="preserve">v úterý  </w:t>
      </w:r>
      <w:proofErr w:type="gramStart"/>
      <w:r>
        <w:rPr>
          <w:b/>
          <w:i/>
          <w:sz w:val="144"/>
          <w:szCs w:val="144"/>
        </w:rPr>
        <w:t>10.8.2021</w:t>
      </w:r>
      <w:bookmarkStart w:id="0" w:name="_GoBack"/>
      <w:bookmarkEnd w:id="0"/>
      <w:proofErr w:type="gramEnd"/>
    </w:p>
    <w:p w:rsidR="00AE4CC3" w:rsidRPr="00832207" w:rsidRDefault="00AE4CC3" w:rsidP="00AE4CC3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Bude Obecní úřad</w:t>
      </w:r>
    </w:p>
    <w:p w:rsidR="00832207" w:rsidRDefault="00832207" w:rsidP="00AE4CC3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  <w:r w:rsidRPr="00832207">
        <w:rPr>
          <w:b/>
          <w:i/>
          <w:sz w:val="96"/>
          <w:szCs w:val="96"/>
        </w:rPr>
        <w:t>Pro veřejnost uzavřen.</w:t>
      </w:r>
    </w:p>
    <w:p w:rsidR="00AE4CC3" w:rsidRDefault="00AE4CC3" w:rsidP="008D5372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</w:p>
    <w:p w:rsidR="00AE4CC3" w:rsidRDefault="00AE4CC3" w:rsidP="008D5372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</w:p>
    <w:p w:rsidR="00AE4CC3" w:rsidRPr="00AE4CC3" w:rsidRDefault="00AE4CC3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 w:rsidRPr="00AE4CC3">
        <w:rPr>
          <w:b/>
          <w:i/>
          <w:sz w:val="48"/>
          <w:szCs w:val="48"/>
        </w:rPr>
        <w:t>Děkujeme za pochopení</w:t>
      </w: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D5372" w:rsidRP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7868A6" w:rsidRDefault="007868A6" w:rsidP="007868A6">
      <w:pPr>
        <w:pStyle w:val="Standard"/>
        <w:spacing w:after="0" w:line="240" w:lineRule="auto"/>
        <w:ind w:left="360"/>
        <w:rPr>
          <w:b/>
          <w:i/>
          <w:sz w:val="28"/>
          <w:szCs w:val="28"/>
        </w:rPr>
      </w:pPr>
    </w:p>
    <w:p w:rsidR="0015649A" w:rsidRDefault="0015649A"/>
    <w:sectPr w:rsidR="0015649A" w:rsidSect="00A4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657"/>
    <w:multiLevelType w:val="multilevel"/>
    <w:tmpl w:val="206C5AD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42D"/>
    <w:rsid w:val="0015649A"/>
    <w:rsid w:val="0016466B"/>
    <w:rsid w:val="004305D1"/>
    <w:rsid w:val="00657321"/>
    <w:rsid w:val="0074242D"/>
    <w:rsid w:val="007868A6"/>
    <w:rsid w:val="00832207"/>
    <w:rsid w:val="008D5372"/>
    <w:rsid w:val="00A01CA3"/>
    <w:rsid w:val="00A47946"/>
    <w:rsid w:val="00AE4CC3"/>
    <w:rsid w:val="00F86987"/>
    <w:rsid w:val="00FA624F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2A6F-9360-43E3-9F5A-BF4DEE7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68A6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numbering" w:customStyle="1" w:styleId="WWNum1">
    <w:name w:val="WWNum1"/>
    <w:rsid w:val="007868A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Uzivatel</cp:lastModifiedBy>
  <cp:revision>11</cp:revision>
  <cp:lastPrinted>2021-08-10T11:14:00Z</cp:lastPrinted>
  <dcterms:created xsi:type="dcterms:W3CDTF">2018-10-05T09:36:00Z</dcterms:created>
  <dcterms:modified xsi:type="dcterms:W3CDTF">2021-08-10T11:14:00Z</dcterms:modified>
</cp:coreProperties>
</file>